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6AF6256E" w:rsidR="00EA0D79" w:rsidRDefault="00EA0D79">
      <w:r>
        <w:t xml:space="preserve">Fowsa </w:t>
      </w:r>
      <w:r w:rsidR="00021A24">
        <w:t>meeting</w:t>
      </w:r>
      <w:r>
        <w:tab/>
      </w:r>
      <w:r>
        <w:tab/>
      </w:r>
      <w:r>
        <w:tab/>
      </w:r>
      <w:r>
        <w:tab/>
      </w:r>
      <w:r w:rsidR="00E92A50">
        <w:t>7</w:t>
      </w:r>
      <w:r w:rsidR="00E92A50" w:rsidRPr="00E92A50">
        <w:rPr>
          <w:vertAlign w:val="superscript"/>
        </w:rPr>
        <w:t>th</w:t>
      </w:r>
      <w:r w:rsidR="00E92A50">
        <w:t xml:space="preserve"> February</w:t>
      </w:r>
      <w:r w:rsidR="00DB67A8">
        <w:t xml:space="preserve"> 2023</w:t>
      </w:r>
    </w:p>
    <w:p w14:paraId="27F78758" w14:textId="369C89E0" w:rsidR="00EA0D79" w:rsidRDefault="00EA0D79">
      <w:r>
        <w:t>Attendees</w:t>
      </w:r>
    </w:p>
    <w:p w14:paraId="1E379EC6" w14:textId="05AE0BFE" w:rsidR="00EA0D79" w:rsidRDefault="00CE11AF">
      <w:r>
        <w:t xml:space="preserve"> </w:t>
      </w:r>
      <w:r w:rsidR="0001088C">
        <w:t xml:space="preserve">Melissa Wylie, </w:t>
      </w:r>
      <w:r w:rsidR="00CE1B1E">
        <w:t>Claire Cowling</w:t>
      </w:r>
      <w:r w:rsidR="00EA0D79">
        <w:t>, Vicky Connelly</w:t>
      </w:r>
      <w:r w:rsidR="0001088C">
        <w:t xml:space="preserve">, </w:t>
      </w:r>
      <w:proofErr w:type="spellStart"/>
      <w:r w:rsidR="00EA0D79">
        <w:t>Suz</w:t>
      </w:r>
      <w:proofErr w:type="spellEnd"/>
      <w:r w:rsidR="00EA0D79">
        <w:t xml:space="preserve"> Prior</w:t>
      </w:r>
      <w:r w:rsidR="00B3669B">
        <w:t>-</w:t>
      </w:r>
      <w:r w:rsidR="00EA0D79">
        <w:t xml:space="preserve"> </w:t>
      </w:r>
      <w:proofErr w:type="spellStart"/>
      <w:r w:rsidR="00EA0D79">
        <w:t>Cross</w:t>
      </w:r>
      <w:r w:rsidR="00E62348">
        <w:t>a</w:t>
      </w:r>
      <w:r w:rsidR="00EA0D79">
        <w:t>n</w:t>
      </w:r>
      <w:proofErr w:type="spellEnd"/>
      <w:r w:rsidR="00CE1B1E">
        <w:t xml:space="preserve">, Eleanor, </w:t>
      </w:r>
      <w:r w:rsidR="00DF743E">
        <w:t>Michelle Blake, Lou</w:t>
      </w:r>
      <w:r w:rsidR="0099552B">
        <w:t xml:space="preserve">, Sarah </w:t>
      </w:r>
    </w:p>
    <w:p w14:paraId="3C7834D0" w14:textId="77777777" w:rsidR="0080498B" w:rsidRDefault="0080498B"/>
    <w:p w14:paraId="55189809" w14:textId="3A04AEA1" w:rsidR="00207A08" w:rsidRDefault="00207A08">
      <w:r>
        <w:t xml:space="preserve">Apologies – </w:t>
      </w:r>
      <w:r w:rsidR="00DF743E">
        <w:t>Jamie, Sharon, Lisa</w:t>
      </w:r>
    </w:p>
    <w:p w14:paraId="4FA1F047" w14:textId="7AC4A549" w:rsidR="00207A08" w:rsidRDefault="00207A08"/>
    <w:p w14:paraId="287E1F98" w14:textId="114B83A7" w:rsidR="00DF743E" w:rsidRPr="00E3183D" w:rsidRDefault="007F1A50">
      <w:pPr>
        <w:rPr>
          <w:b/>
          <w:bCs/>
          <w:sz w:val="24"/>
          <w:szCs w:val="24"/>
        </w:rPr>
      </w:pPr>
      <w:r w:rsidRPr="00E3183D">
        <w:rPr>
          <w:b/>
          <w:bCs/>
          <w:sz w:val="24"/>
          <w:szCs w:val="24"/>
        </w:rPr>
        <w:t>Movie Night overview – Michelle:</w:t>
      </w:r>
    </w:p>
    <w:p w14:paraId="23A2DBC3" w14:textId="5E2E366D" w:rsidR="007F1A50" w:rsidRDefault="007F1A50">
      <w:r>
        <w:t>£5 ticket for Friday 3</w:t>
      </w:r>
      <w:r w:rsidRPr="007F1A50">
        <w:rPr>
          <w:vertAlign w:val="superscript"/>
        </w:rPr>
        <w:t>rd</w:t>
      </w:r>
      <w:r>
        <w:t xml:space="preserve"> and 10</w:t>
      </w:r>
      <w:r w:rsidRPr="007F1A50">
        <w:rPr>
          <w:vertAlign w:val="superscript"/>
        </w:rPr>
        <w:t>th</w:t>
      </w:r>
      <w:r>
        <w:t xml:space="preserve"> </w:t>
      </w:r>
      <w:proofErr w:type="gramStart"/>
      <w:r>
        <w:t>March</w:t>
      </w:r>
      <w:proofErr w:type="gramEnd"/>
    </w:p>
    <w:p w14:paraId="276D0A1B" w14:textId="5041EC09" w:rsidR="007F1A50" w:rsidRDefault="002738EE">
      <w:r>
        <w:t>Drink and Popcorn</w:t>
      </w:r>
    </w:p>
    <w:p w14:paraId="4EA16D25" w14:textId="71DAA091" w:rsidR="002738EE" w:rsidRDefault="002738EE">
      <w:r>
        <w:t xml:space="preserve">10 volunteers </w:t>
      </w:r>
      <w:proofErr w:type="gramStart"/>
      <w:r>
        <w:t>needed</w:t>
      </w:r>
      <w:proofErr w:type="gramEnd"/>
    </w:p>
    <w:p w14:paraId="48753AD6" w14:textId="580C4DF4" w:rsidR="002738EE" w:rsidRDefault="002738EE">
      <w:r>
        <w:t>100 tickets max</w:t>
      </w:r>
    </w:p>
    <w:p w14:paraId="7C026F55" w14:textId="251E61E6" w:rsidR="002738EE" w:rsidRDefault="002738EE">
      <w:r>
        <w:t xml:space="preserve">Nursery not </w:t>
      </w:r>
      <w:proofErr w:type="gramStart"/>
      <w:r>
        <w:t>attending</w:t>
      </w:r>
      <w:proofErr w:type="gramEnd"/>
    </w:p>
    <w:p w14:paraId="6D93C65E" w14:textId="2D77FE45" w:rsidR="002738EE" w:rsidRDefault="002738EE">
      <w:r>
        <w:t xml:space="preserve">Flyers going out this </w:t>
      </w:r>
      <w:proofErr w:type="gramStart"/>
      <w:r>
        <w:t>week</w:t>
      </w:r>
      <w:proofErr w:type="gramEnd"/>
    </w:p>
    <w:p w14:paraId="2D450D4D" w14:textId="19B8B266" w:rsidR="002738EE" w:rsidRDefault="002738EE">
      <w:r>
        <w:t xml:space="preserve">Tickets go on sale </w:t>
      </w:r>
      <w:proofErr w:type="gramStart"/>
      <w:r>
        <w:t>Thursday</w:t>
      </w:r>
      <w:proofErr w:type="gramEnd"/>
    </w:p>
    <w:p w14:paraId="7ADEB602" w14:textId="4CA5202A" w:rsidR="002738EE" w:rsidRDefault="002738EE">
      <w:r>
        <w:t>School spider reminder after half term</w:t>
      </w:r>
    </w:p>
    <w:p w14:paraId="75688538" w14:textId="03FA37FF" w:rsidR="00816134" w:rsidRDefault="002738EE">
      <w:r>
        <w:t xml:space="preserve">5 volunteers </w:t>
      </w:r>
      <w:r w:rsidR="00816134">
        <w:t>already for the 3rd and 4 for 10</w:t>
      </w:r>
      <w:r w:rsidR="00816134" w:rsidRPr="00816134">
        <w:rPr>
          <w:vertAlign w:val="superscript"/>
        </w:rPr>
        <w:t>th</w:t>
      </w:r>
    </w:p>
    <w:p w14:paraId="6F33FD00" w14:textId="6648F2CB" w:rsidR="00816134" w:rsidRDefault="0099552B">
      <w:r>
        <w:t>No cash payments – all online</w:t>
      </w:r>
    </w:p>
    <w:p w14:paraId="1FA74C8B" w14:textId="77777777" w:rsidR="0099552B" w:rsidRDefault="0099552B"/>
    <w:p w14:paraId="04DD76BB" w14:textId="5986C6A0" w:rsidR="0099552B" w:rsidRPr="00E3183D" w:rsidRDefault="0099552B">
      <w:pPr>
        <w:rPr>
          <w:b/>
          <w:bCs/>
          <w:sz w:val="24"/>
          <w:szCs w:val="24"/>
        </w:rPr>
      </w:pPr>
      <w:r w:rsidRPr="00E3183D">
        <w:rPr>
          <w:b/>
          <w:bCs/>
          <w:sz w:val="24"/>
          <w:szCs w:val="24"/>
        </w:rPr>
        <w:t>Bingo overview – Sarah</w:t>
      </w:r>
      <w:r w:rsidR="00BD0D8B">
        <w:rPr>
          <w:b/>
          <w:bCs/>
          <w:sz w:val="24"/>
          <w:szCs w:val="24"/>
        </w:rPr>
        <w:t xml:space="preserve"> giving overview</w:t>
      </w:r>
      <w:r w:rsidRPr="00E3183D">
        <w:rPr>
          <w:b/>
          <w:bCs/>
          <w:sz w:val="24"/>
          <w:szCs w:val="24"/>
        </w:rPr>
        <w:t xml:space="preserve"> </w:t>
      </w:r>
      <w:proofErr w:type="gramStart"/>
      <w:r w:rsidR="00BD0D8B">
        <w:rPr>
          <w:b/>
          <w:bCs/>
          <w:sz w:val="24"/>
          <w:szCs w:val="24"/>
        </w:rPr>
        <w:t>( planning</w:t>
      </w:r>
      <w:proofErr w:type="gramEnd"/>
      <w:r w:rsidR="00BD0D8B">
        <w:rPr>
          <w:b/>
          <w:bCs/>
          <w:sz w:val="24"/>
          <w:szCs w:val="24"/>
        </w:rPr>
        <w:t xml:space="preserve"> done with Laura)</w:t>
      </w:r>
    </w:p>
    <w:p w14:paraId="05AB9C78" w14:textId="1D92F765" w:rsidR="0080498B" w:rsidRDefault="0080498B">
      <w:r>
        <w:t xml:space="preserve">Capacity 100? Laura confirming with </w:t>
      </w:r>
      <w:proofErr w:type="gramStart"/>
      <w:r>
        <w:t>school</w:t>
      </w:r>
      <w:proofErr w:type="gramEnd"/>
    </w:p>
    <w:p w14:paraId="1C9837E9" w14:textId="4E924B98" w:rsidR="0080498B" w:rsidRDefault="0080498B">
      <w:r>
        <w:t xml:space="preserve">Theme will </w:t>
      </w:r>
      <w:r w:rsidR="00F37F99">
        <w:t xml:space="preserve">be connected with King Charles </w:t>
      </w:r>
      <w:proofErr w:type="gramStart"/>
      <w:r w:rsidR="00F37F99">
        <w:t>coronation</w:t>
      </w:r>
      <w:proofErr w:type="gramEnd"/>
    </w:p>
    <w:p w14:paraId="6A80F5D5" w14:textId="08C9F155" w:rsidR="00F37F99" w:rsidRDefault="00F37F99">
      <w:r>
        <w:t>Working on budget</w:t>
      </w:r>
    </w:p>
    <w:p w14:paraId="067BFD59" w14:textId="4669ACD2" w:rsidR="00F37F99" w:rsidRDefault="00F37F99">
      <w:r>
        <w:t xml:space="preserve">Pack on table inc. food, bunting etc depending on </w:t>
      </w:r>
      <w:proofErr w:type="gramStart"/>
      <w:r>
        <w:t>budget</w:t>
      </w:r>
      <w:proofErr w:type="gramEnd"/>
    </w:p>
    <w:p w14:paraId="7188A786" w14:textId="402894EB" w:rsidR="00CD1846" w:rsidRDefault="00CD1846">
      <w:r>
        <w:t>Possibly put screen up to show bingo numbers (Already have a microphone and speaker)</w:t>
      </w:r>
    </w:p>
    <w:p w14:paraId="6119F44D" w14:textId="647A6B49" w:rsidR="00CD1846" w:rsidRDefault="006155A7">
      <w:r>
        <w:t xml:space="preserve">Not everyone who contributes to mufti will go to bingo so just cherry </w:t>
      </w:r>
      <w:proofErr w:type="gramStart"/>
      <w:r>
        <w:t>pick?</w:t>
      </w:r>
      <w:proofErr w:type="gramEnd"/>
    </w:p>
    <w:p w14:paraId="16AC8B04" w14:textId="03EB0997" w:rsidR="006155A7" w:rsidRDefault="006155A7">
      <w:r>
        <w:t xml:space="preserve">Tuck shop added to make </w:t>
      </w:r>
      <w:r w:rsidR="004804EF">
        <w:t xml:space="preserve">extra </w:t>
      </w:r>
      <w:proofErr w:type="gramStart"/>
      <w:r w:rsidR="004804EF">
        <w:t>revenue</w:t>
      </w:r>
      <w:proofErr w:type="gramEnd"/>
    </w:p>
    <w:p w14:paraId="03AD798A" w14:textId="01E0250E" w:rsidR="004804EF" w:rsidRDefault="004804EF">
      <w:r>
        <w:t>7 volunteers required?</w:t>
      </w:r>
    </w:p>
    <w:p w14:paraId="61D2C978" w14:textId="16C8E347" w:rsidR="00EF13A0" w:rsidRDefault="004804EF">
      <w:r>
        <w:t xml:space="preserve">Set up </w:t>
      </w:r>
      <w:proofErr w:type="gramStart"/>
      <w:r>
        <w:t>kids</w:t>
      </w:r>
      <w:proofErr w:type="gramEnd"/>
      <w:r>
        <w:t xml:space="preserve"> section with crayons, paper etc</w:t>
      </w:r>
    </w:p>
    <w:p w14:paraId="7AAA54C7" w14:textId="2A7A5A78" w:rsidR="00EF13A0" w:rsidRDefault="00EF13A0">
      <w:r>
        <w:t xml:space="preserve">Flyer to be made up later down the </w:t>
      </w:r>
      <w:proofErr w:type="gramStart"/>
      <w:r>
        <w:t>line</w:t>
      </w:r>
      <w:proofErr w:type="gramEnd"/>
    </w:p>
    <w:p w14:paraId="586F78AD" w14:textId="53E83D83" w:rsidR="00EF13A0" w:rsidRDefault="00EF13A0">
      <w:r>
        <w:t>Question around the ‘gambling factor’ – Sarah to pick up with Sharon.</w:t>
      </w:r>
    </w:p>
    <w:p w14:paraId="19D0629E" w14:textId="76D5762D" w:rsidR="002B15B2" w:rsidRDefault="002B15B2">
      <w:r>
        <w:t xml:space="preserve">Red, white and </w:t>
      </w:r>
      <w:proofErr w:type="gramStart"/>
      <w:r>
        <w:t>Blue</w:t>
      </w:r>
      <w:proofErr w:type="gramEnd"/>
      <w:r>
        <w:t xml:space="preserve"> bunting possibly in cupboard. Can get hold of red/blue </w:t>
      </w:r>
      <w:proofErr w:type="gramStart"/>
      <w:r>
        <w:t>ribbon</w:t>
      </w:r>
      <w:proofErr w:type="gramEnd"/>
    </w:p>
    <w:p w14:paraId="4C5C9FDF" w14:textId="665BACEF" w:rsidR="002B15B2" w:rsidRDefault="000B6671">
      <w:r>
        <w:lastRenderedPageBreak/>
        <w:t>Claire suggested Sarah label a box in the cupboard with ‘</w:t>
      </w:r>
      <w:proofErr w:type="gramStart"/>
      <w:r>
        <w:t>Bingo’</w:t>
      </w:r>
      <w:proofErr w:type="gramEnd"/>
    </w:p>
    <w:p w14:paraId="1A8979EF" w14:textId="6CB85E99" w:rsidR="000B6671" w:rsidRDefault="000B6671">
      <w:r>
        <w:t xml:space="preserve">Suggestion that attendees come in coronation </w:t>
      </w:r>
      <w:proofErr w:type="gramStart"/>
      <w:r>
        <w:t>colours</w:t>
      </w:r>
      <w:proofErr w:type="gramEnd"/>
    </w:p>
    <w:p w14:paraId="6704098F" w14:textId="3E3006C6" w:rsidR="000B6671" w:rsidRDefault="000B6671">
      <w:r>
        <w:t>Approach businesses for gifts for hamper</w:t>
      </w:r>
    </w:p>
    <w:p w14:paraId="34070B76" w14:textId="77777777" w:rsidR="000B6671" w:rsidRDefault="000B6671"/>
    <w:p w14:paraId="29592173" w14:textId="0D99B8C8" w:rsidR="00EB4000" w:rsidRPr="00BD0D8B" w:rsidRDefault="00EB4000">
      <w:pPr>
        <w:rPr>
          <w:b/>
          <w:bCs/>
          <w:sz w:val="24"/>
          <w:szCs w:val="24"/>
        </w:rPr>
      </w:pPr>
      <w:r w:rsidRPr="00BD0D8B">
        <w:rPr>
          <w:b/>
          <w:bCs/>
          <w:sz w:val="24"/>
          <w:szCs w:val="24"/>
        </w:rPr>
        <w:t>Actions</w:t>
      </w:r>
    </w:p>
    <w:p w14:paraId="77B1ED54" w14:textId="527265DA" w:rsidR="00EB4000" w:rsidRDefault="00EB4000" w:rsidP="00BD0D8B">
      <w:pPr>
        <w:pStyle w:val="ListParagraph"/>
        <w:numPr>
          <w:ilvl w:val="0"/>
          <w:numId w:val="13"/>
        </w:numPr>
      </w:pPr>
      <w:r>
        <w:t>Need to have a think about mufti contributions. Claire will have a think and come back to Sarah on mufti.</w:t>
      </w:r>
    </w:p>
    <w:p w14:paraId="0521BC70" w14:textId="5319F71F" w:rsidR="00883833" w:rsidRDefault="00883833" w:rsidP="00BD0D8B">
      <w:pPr>
        <w:pStyle w:val="ListParagraph"/>
        <w:numPr>
          <w:ilvl w:val="0"/>
          <w:numId w:val="13"/>
        </w:numPr>
      </w:pPr>
      <w:r>
        <w:t>Discussed possibility of a disco 16</w:t>
      </w:r>
      <w:r w:rsidRPr="00BD0D8B">
        <w:rPr>
          <w:vertAlign w:val="superscript"/>
        </w:rPr>
        <w:t>th</w:t>
      </w:r>
      <w:r>
        <w:t xml:space="preserve"> June. Need to secure a </w:t>
      </w:r>
      <w:proofErr w:type="gramStart"/>
      <w:r>
        <w:t>DJ</w:t>
      </w:r>
      <w:proofErr w:type="gramEnd"/>
      <w:r>
        <w:t xml:space="preserve"> </w:t>
      </w:r>
    </w:p>
    <w:p w14:paraId="3D6E2455" w14:textId="55E2CF84" w:rsidR="00883833" w:rsidRDefault="00883833" w:rsidP="00BD0D8B">
      <w:pPr>
        <w:pStyle w:val="ListParagraph"/>
        <w:numPr>
          <w:ilvl w:val="0"/>
          <w:numId w:val="13"/>
        </w:numPr>
      </w:pPr>
      <w:r>
        <w:t>Summer Fair</w:t>
      </w:r>
      <w:r w:rsidR="00872982">
        <w:t xml:space="preserve"> planning needs to start. Mufti Day would be Friday before.</w:t>
      </w:r>
    </w:p>
    <w:p w14:paraId="211144D0" w14:textId="42666053" w:rsidR="00872982" w:rsidRDefault="00872982" w:rsidP="00BD0D8B">
      <w:pPr>
        <w:pStyle w:val="ListParagraph"/>
        <w:numPr>
          <w:ilvl w:val="0"/>
          <w:numId w:val="13"/>
        </w:numPr>
      </w:pPr>
      <w:r>
        <w:t>No Easter Fair this year.</w:t>
      </w:r>
    </w:p>
    <w:p w14:paraId="7CBFF8DF" w14:textId="77777777" w:rsidR="00CD1846" w:rsidRPr="00816134" w:rsidRDefault="00CD1846">
      <w:pPr>
        <w:rPr>
          <w:vertAlign w:val="superscript"/>
        </w:rPr>
      </w:pPr>
    </w:p>
    <w:p w14:paraId="55D9DF7E" w14:textId="4C4ECCA4" w:rsidR="00816134" w:rsidRPr="00BD0D8B" w:rsidRDefault="002B5D8A">
      <w:pPr>
        <w:rPr>
          <w:b/>
          <w:bCs/>
        </w:rPr>
      </w:pPr>
      <w:r w:rsidRPr="00BD0D8B">
        <w:rPr>
          <w:b/>
          <w:bCs/>
        </w:rPr>
        <w:t>Minutes taken by Mel after I left the call:</w:t>
      </w:r>
    </w:p>
    <w:p w14:paraId="3C3FCB54" w14:textId="5FB9BA05" w:rsidR="00207A08" w:rsidRDefault="002B5D8A" w:rsidP="00BD0D8B">
      <w:pPr>
        <w:pStyle w:val="ListParagraph"/>
        <w:numPr>
          <w:ilvl w:val="0"/>
          <w:numId w:val="14"/>
        </w:numPr>
      </w:pPr>
      <w:r>
        <w:t>Last half term – Flossy Friday, Donuts, Ice cream, cash only , Not Friday before fair</w:t>
      </w:r>
    </w:p>
    <w:p w14:paraId="52C1E3FF" w14:textId="77777777" w:rsidR="002B5D8A" w:rsidRDefault="002B5D8A"/>
    <w:p w14:paraId="0D7C3DE2" w14:textId="15725A18" w:rsidR="002B5D8A" w:rsidRDefault="002B5D8A" w:rsidP="00BD0D8B">
      <w:pPr>
        <w:pStyle w:val="ListParagraph"/>
        <w:numPr>
          <w:ilvl w:val="0"/>
          <w:numId w:val="14"/>
        </w:numPr>
      </w:pPr>
      <w:r>
        <w:t>Claire</w:t>
      </w:r>
    </w:p>
    <w:p w14:paraId="45DB8651" w14:textId="501D9443" w:rsidR="002B5D8A" w:rsidRDefault="002B5D8A" w:rsidP="00BD0D8B">
      <w:pPr>
        <w:pStyle w:val="ListParagraph"/>
        <w:numPr>
          <w:ilvl w:val="0"/>
          <w:numId w:val="14"/>
        </w:numPr>
      </w:pPr>
      <w:r>
        <w:t xml:space="preserve">Summer Fair </w:t>
      </w:r>
      <w:r w:rsidR="00A6617D">
        <w:t xml:space="preserve">theme or norm? Celebration. Decorate stalls, book </w:t>
      </w:r>
      <w:proofErr w:type="gramStart"/>
      <w:r w:rsidR="00A6617D">
        <w:t>external</w:t>
      </w:r>
      <w:proofErr w:type="gramEnd"/>
    </w:p>
    <w:p w14:paraId="0174C17E" w14:textId="74CFCEDE" w:rsidR="00A6617D" w:rsidRDefault="00A6617D" w:rsidP="00BD0D8B">
      <w:pPr>
        <w:pStyle w:val="ListParagraph"/>
        <w:numPr>
          <w:ilvl w:val="0"/>
          <w:numId w:val="14"/>
        </w:numPr>
      </w:pPr>
      <w:r>
        <w:t>Claire message – set up meeting after half term.</w:t>
      </w:r>
    </w:p>
    <w:p w14:paraId="29CC6317" w14:textId="77777777" w:rsidR="00A6617D" w:rsidRDefault="00A6617D"/>
    <w:p w14:paraId="6E1DCF3D" w14:textId="663B2664" w:rsidR="00A6617D" w:rsidRDefault="00A6617D" w:rsidP="00BD0D8B">
      <w:pPr>
        <w:pStyle w:val="ListParagraph"/>
        <w:numPr>
          <w:ilvl w:val="0"/>
          <w:numId w:val="14"/>
        </w:numPr>
      </w:pPr>
      <w:r>
        <w:t xml:space="preserve">Circle back to lottery idea. Start next year but ok </w:t>
      </w:r>
      <w:r w:rsidR="00E3183D">
        <w:t>with school beforehand.</w:t>
      </w:r>
    </w:p>
    <w:sectPr w:rsidR="00A6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83F"/>
    <w:multiLevelType w:val="hybridMultilevel"/>
    <w:tmpl w:val="408A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04BF"/>
    <w:multiLevelType w:val="hybridMultilevel"/>
    <w:tmpl w:val="79DE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12"/>
  </w:num>
  <w:num w:numId="2" w16cid:durableId="817038737">
    <w:abstractNumId w:val="4"/>
  </w:num>
  <w:num w:numId="3" w16cid:durableId="1227452813">
    <w:abstractNumId w:val="3"/>
  </w:num>
  <w:num w:numId="4" w16cid:durableId="1414082744">
    <w:abstractNumId w:val="5"/>
  </w:num>
  <w:num w:numId="5" w16cid:durableId="1668244206">
    <w:abstractNumId w:val="13"/>
  </w:num>
  <w:num w:numId="6" w16cid:durableId="1614290588">
    <w:abstractNumId w:val="2"/>
  </w:num>
  <w:num w:numId="7" w16cid:durableId="1929919913">
    <w:abstractNumId w:val="6"/>
  </w:num>
  <w:num w:numId="8" w16cid:durableId="250898287">
    <w:abstractNumId w:val="9"/>
  </w:num>
  <w:num w:numId="9" w16cid:durableId="432897397">
    <w:abstractNumId w:val="8"/>
  </w:num>
  <w:num w:numId="10" w16cid:durableId="189995585">
    <w:abstractNumId w:val="11"/>
  </w:num>
  <w:num w:numId="11" w16cid:durableId="39598627">
    <w:abstractNumId w:val="0"/>
  </w:num>
  <w:num w:numId="12" w16cid:durableId="565842746">
    <w:abstractNumId w:val="10"/>
  </w:num>
  <w:num w:numId="13" w16cid:durableId="2016762432">
    <w:abstractNumId w:val="1"/>
  </w:num>
  <w:num w:numId="14" w16cid:durableId="1438406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21A24"/>
    <w:rsid w:val="00053DA5"/>
    <w:rsid w:val="00066E3F"/>
    <w:rsid w:val="000911D7"/>
    <w:rsid w:val="000A70D4"/>
    <w:rsid w:val="000B0828"/>
    <w:rsid w:val="000B42C6"/>
    <w:rsid w:val="000B6671"/>
    <w:rsid w:val="000D18C5"/>
    <w:rsid w:val="000E10C8"/>
    <w:rsid w:val="00135702"/>
    <w:rsid w:val="001941E0"/>
    <w:rsid w:val="001B3898"/>
    <w:rsid w:val="001C2B41"/>
    <w:rsid w:val="001D5F21"/>
    <w:rsid w:val="001D7EC7"/>
    <w:rsid w:val="001F4D22"/>
    <w:rsid w:val="00207403"/>
    <w:rsid w:val="00207A08"/>
    <w:rsid w:val="00235A40"/>
    <w:rsid w:val="00241909"/>
    <w:rsid w:val="002738EE"/>
    <w:rsid w:val="002820C0"/>
    <w:rsid w:val="00297319"/>
    <w:rsid w:val="002B15B2"/>
    <w:rsid w:val="002B5D8A"/>
    <w:rsid w:val="002D7D7A"/>
    <w:rsid w:val="002E2A94"/>
    <w:rsid w:val="002F3810"/>
    <w:rsid w:val="002F6F0A"/>
    <w:rsid w:val="00305A9B"/>
    <w:rsid w:val="00322F60"/>
    <w:rsid w:val="00350514"/>
    <w:rsid w:val="003522A9"/>
    <w:rsid w:val="00353C81"/>
    <w:rsid w:val="00355E86"/>
    <w:rsid w:val="003571F3"/>
    <w:rsid w:val="00366291"/>
    <w:rsid w:val="0036764F"/>
    <w:rsid w:val="003C3373"/>
    <w:rsid w:val="003D6A32"/>
    <w:rsid w:val="003E14FA"/>
    <w:rsid w:val="003E3FEC"/>
    <w:rsid w:val="003F3A00"/>
    <w:rsid w:val="004069DB"/>
    <w:rsid w:val="00417805"/>
    <w:rsid w:val="00422351"/>
    <w:rsid w:val="0043673C"/>
    <w:rsid w:val="00453B83"/>
    <w:rsid w:val="004648A1"/>
    <w:rsid w:val="00476243"/>
    <w:rsid w:val="004804EF"/>
    <w:rsid w:val="00491E2A"/>
    <w:rsid w:val="004A3566"/>
    <w:rsid w:val="004A5887"/>
    <w:rsid w:val="004B2C4C"/>
    <w:rsid w:val="004B56DE"/>
    <w:rsid w:val="004B5862"/>
    <w:rsid w:val="004B7161"/>
    <w:rsid w:val="004C29D1"/>
    <w:rsid w:val="004D4442"/>
    <w:rsid w:val="004E0574"/>
    <w:rsid w:val="00536782"/>
    <w:rsid w:val="00555990"/>
    <w:rsid w:val="00573988"/>
    <w:rsid w:val="00581419"/>
    <w:rsid w:val="00584790"/>
    <w:rsid w:val="00586D83"/>
    <w:rsid w:val="0058734B"/>
    <w:rsid w:val="00591726"/>
    <w:rsid w:val="0059509A"/>
    <w:rsid w:val="005B1004"/>
    <w:rsid w:val="005B22D8"/>
    <w:rsid w:val="005C07D6"/>
    <w:rsid w:val="005C1E70"/>
    <w:rsid w:val="005F7218"/>
    <w:rsid w:val="006023DA"/>
    <w:rsid w:val="006155A7"/>
    <w:rsid w:val="0062010F"/>
    <w:rsid w:val="00661103"/>
    <w:rsid w:val="00672B46"/>
    <w:rsid w:val="00680F59"/>
    <w:rsid w:val="006C0DB3"/>
    <w:rsid w:val="006C5DD0"/>
    <w:rsid w:val="006C7D51"/>
    <w:rsid w:val="006C7F16"/>
    <w:rsid w:val="00762E07"/>
    <w:rsid w:val="007755DE"/>
    <w:rsid w:val="00783E13"/>
    <w:rsid w:val="007A6F8D"/>
    <w:rsid w:val="007C7A2D"/>
    <w:rsid w:val="007F1A50"/>
    <w:rsid w:val="0080498B"/>
    <w:rsid w:val="008157FC"/>
    <w:rsid w:val="00816134"/>
    <w:rsid w:val="008464C0"/>
    <w:rsid w:val="00851F8B"/>
    <w:rsid w:val="00856246"/>
    <w:rsid w:val="00872982"/>
    <w:rsid w:val="00883833"/>
    <w:rsid w:val="008971C4"/>
    <w:rsid w:val="008A22D3"/>
    <w:rsid w:val="008A36C5"/>
    <w:rsid w:val="008C1D79"/>
    <w:rsid w:val="00924F56"/>
    <w:rsid w:val="009354B3"/>
    <w:rsid w:val="009662C6"/>
    <w:rsid w:val="00967E8C"/>
    <w:rsid w:val="00990072"/>
    <w:rsid w:val="0099552B"/>
    <w:rsid w:val="009E02AF"/>
    <w:rsid w:val="009E2AD9"/>
    <w:rsid w:val="00A1294B"/>
    <w:rsid w:val="00A17366"/>
    <w:rsid w:val="00A3545A"/>
    <w:rsid w:val="00A52F28"/>
    <w:rsid w:val="00A56988"/>
    <w:rsid w:val="00A6617D"/>
    <w:rsid w:val="00A67053"/>
    <w:rsid w:val="00A80C18"/>
    <w:rsid w:val="00A93A79"/>
    <w:rsid w:val="00AB18A5"/>
    <w:rsid w:val="00AB314D"/>
    <w:rsid w:val="00AC2728"/>
    <w:rsid w:val="00B0695D"/>
    <w:rsid w:val="00B14514"/>
    <w:rsid w:val="00B16523"/>
    <w:rsid w:val="00B219B5"/>
    <w:rsid w:val="00B3669B"/>
    <w:rsid w:val="00B44C01"/>
    <w:rsid w:val="00B46510"/>
    <w:rsid w:val="00B67B83"/>
    <w:rsid w:val="00B918F5"/>
    <w:rsid w:val="00BA3950"/>
    <w:rsid w:val="00BB00DB"/>
    <w:rsid w:val="00BC2057"/>
    <w:rsid w:val="00BC6FDD"/>
    <w:rsid w:val="00BD0D8B"/>
    <w:rsid w:val="00C136B7"/>
    <w:rsid w:val="00C27BEE"/>
    <w:rsid w:val="00C455A6"/>
    <w:rsid w:val="00C45687"/>
    <w:rsid w:val="00CA11D4"/>
    <w:rsid w:val="00CB4B9C"/>
    <w:rsid w:val="00CD1846"/>
    <w:rsid w:val="00CD2C5C"/>
    <w:rsid w:val="00CE11AF"/>
    <w:rsid w:val="00CE1B1E"/>
    <w:rsid w:val="00CE59BE"/>
    <w:rsid w:val="00D3495B"/>
    <w:rsid w:val="00D426EA"/>
    <w:rsid w:val="00D66327"/>
    <w:rsid w:val="00D70008"/>
    <w:rsid w:val="00D73227"/>
    <w:rsid w:val="00D870DE"/>
    <w:rsid w:val="00D9204B"/>
    <w:rsid w:val="00DA7572"/>
    <w:rsid w:val="00DB67A8"/>
    <w:rsid w:val="00DB7AEA"/>
    <w:rsid w:val="00DC6B87"/>
    <w:rsid w:val="00DE55A7"/>
    <w:rsid w:val="00DF5DD8"/>
    <w:rsid w:val="00DF743E"/>
    <w:rsid w:val="00E3183D"/>
    <w:rsid w:val="00E362CA"/>
    <w:rsid w:val="00E371A6"/>
    <w:rsid w:val="00E6143F"/>
    <w:rsid w:val="00E62348"/>
    <w:rsid w:val="00E74765"/>
    <w:rsid w:val="00E90F8F"/>
    <w:rsid w:val="00E92A50"/>
    <w:rsid w:val="00EA0D79"/>
    <w:rsid w:val="00EB4000"/>
    <w:rsid w:val="00EB5D67"/>
    <w:rsid w:val="00EE240E"/>
    <w:rsid w:val="00EF13A0"/>
    <w:rsid w:val="00EF43E4"/>
    <w:rsid w:val="00F34965"/>
    <w:rsid w:val="00F37F99"/>
    <w:rsid w:val="00F40E37"/>
    <w:rsid w:val="00F56C23"/>
    <w:rsid w:val="00F66980"/>
    <w:rsid w:val="00F96D5D"/>
    <w:rsid w:val="00FA0E2A"/>
    <w:rsid w:val="00FA12F0"/>
    <w:rsid w:val="00FA3F4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23</cp:revision>
  <dcterms:created xsi:type="dcterms:W3CDTF">2023-02-24T10:45:00Z</dcterms:created>
  <dcterms:modified xsi:type="dcterms:W3CDTF">2023-02-24T11:01:00Z</dcterms:modified>
</cp:coreProperties>
</file>